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C832" w14:textId="0C5C8803" w:rsidR="00DF04AA" w:rsidRPr="00DE7A94" w:rsidRDefault="00597FD8" w:rsidP="00DF04AA">
      <w:pPr>
        <w:spacing w:after="196"/>
        <w:ind w:left="2700"/>
        <w:jc w:val="center"/>
      </w:pPr>
      <w:r w:rsidRPr="00DE7A94">
        <w:rPr>
          <w:noProof/>
        </w:rPr>
        <w:drawing>
          <wp:anchor distT="0" distB="0" distL="114300" distR="114300" simplePos="0" relativeHeight="251659264" behindDoc="1" locked="0" layoutInCell="1" allowOverlap="0" wp14:anchorId="6E9FFF83" wp14:editId="5238AA81">
            <wp:simplePos x="0" y="0"/>
            <wp:positionH relativeFrom="column">
              <wp:posOffset>256540</wp:posOffset>
            </wp:positionH>
            <wp:positionV relativeFrom="paragraph">
              <wp:posOffset>65405</wp:posOffset>
            </wp:positionV>
            <wp:extent cx="1275715" cy="1104900"/>
            <wp:effectExtent l="0" t="0" r="635" b="0"/>
            <wp:wrapSquare wrapText="bothSides"/>
            <wp:docPr id="284" name="Picture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4AA" w:rsidRPr="00DE7A94">
        <w:rPr>
          <w:rFonts w:ascii="Times New Roman" w:eastAsia="Times New Roman" w:hAnsi="Times New Roman" w:cs="Times New Roman"/>
          <w:b/>
        </w:rPr>
        <w:t>CITY OF EL LAGO</w:t>
      </w:r>
    </w:p>
    <w:p w14:paraId="5AA26DBA" w14:textId="13E98A76" w:rsidR="0091617B" w:rsidRPr="00DE7A94" w:rsidRDefault="0091617B" w:rsidP="0091617B">
      <w:pPr>
        <w:spacing w:after="1" w:line="258" w:lineRule="auto"/>
        <w:ind w:left="2700" w:hanging="10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 xml:space="preserve">MINUTES OF </w:t>
      </w:r>
      <w:r w:rsidR="00AC7F82">
        <w:rPr>
          <w:rFonts w:ascii="Times New Roman" w:eastAsia="Times New Roman" w:hAnsi="Times New Roman" w:cs="Times New Roman"/>
        </w:rPr>
        <w:t xml:space="preserve">AUGUST </w:t>
      </w:r>
      <w:r w:rsidR="001A3C99">
        <w:rPr>
          <w:rFonts w:ascii="Times New Roman" w:eastAsia="Times New Roman" w:hAnsi="Times New Roman" w:cs="Times New Roman"/>
        </w:rPr>
        <w:t>12</w:t>
      </w:r>
      <w:r w:rsidR="00531D5F" w:rsidRPr="00DE7A94">
        <w:rPr>
          <w:rFonts w:ascii="Times New Roman" w:eastAsia="Times New Roman" w:hAnsi="Times New Roman" w:cs="Times New Roman"/>
        </w:rPr>
        <w:t>, 202</w:t>
      </w:r>
      <w:r w:rsidR="001E588F" w:rsidRPr="00DE7A94">
        <w:rPr>
          <w:rFonts w:ascii="Times New Roman" w:eastAsia="Times New Roman" w:hAnsi="Times New Roman" w:cs="Times New Roman"/>
        </w:rPr>
        <w:t>6</w:t>
      </w:r>
    </w:p>
    <w:p w14:paraId="434897A6" w14:textId="017190EF" w:rsidR="00DF04AA" w:rsidRPr="00DE7A94" w:rsidRDefault="00230A51" w:rsidP="0091617B">
      <w:pPr>
        <w:spacing w:after="1" w:line="258" w:lineRule="auto"/>
        <w:ind w:left="2700" w:hanging="10"/>
        <w:jc w:val="center"/>
      </w:pPr>
      <w:r>
        <w:rPr>
          <w:rFonts w:ascii="Times New Roman" w:eastAsia="Times New Roman" w:hAnsi="Times New Roman" w:cs="Times New Roman"/>
        </w:rPr>
        <w:t xml:space="preserve">SPECIAL </w:t>
      </w:r>
      <w:r w:rsidR="00DF04AA" w:rsidRPr="00DE7A94">
        <w:rPr>
          <w:rFonts w:ascii="Times New Roman" w:eastAsia="Times New Roman" w:hAnsi="Times New Roman" w:cs="Times New Roman"/>
        </w:rPr>
        <w:t>CITY COUNCIL MEETING</w:t>
      </w:r>
      <w:r w:rsidR="00070899">
        <w:rPr>
          <w:rFonts w:ascii="Times New Roman" w:eastAsia="Times New Roman" w:hAnsi="Times New Roman" w:cs="Times New Roman"/>
        </w:rPr>
        <w:t xml:space="preserve"> </w:t>
      </w:r>
    </w:p>
    <w:p w14:paraId="52EE8868" w14:textId="4E7D7013" w:rsidR="00DF04AA" w:rsidRPr="00DE7A94" w:rsidRDefault="00DF04AA" w:rsidP="00DF04AA">
      <w:pPr>
        <w:spacing w:after="1" w:line="258" w:lineRule="auto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>411 TALLOWOOD DRIVE, EL LAGO,</w:t>
      </w:r>
    </w:p>
    <w:p w14:paraId="23F3D41A" w14:textId="3D417147" w:rsidR="00DF04AA" w:rsidRPr="00DE7A94" w:rsidRDefault="00DF04AA" w:rsidP="00DF04AA">
      <w:pPr>
        <w:spacing w:after="1" w:line="258" w:lineRule="auto"/>
        <w:ind w:left="2700"/>
        <w:jc w:val="center"/>
        <w:rPr>
          <w:rFonts w:ascii="Times New Roman" w:eastAsia="Times New Roman" w:hAnsi="Times New Roman" w:cs="Times New Roman"/>
          <w:color w:val="auto"/>
        </w:rPr>
      </w:pPr>
      <w:r w:rsidRPr="00DE7A94">
        <w:rPr>
          <w:rFonts w:ascii="Times New Roman" w:eastAsia="Times New Roman" w:hAnsi="Times New Roman" w:cs="Times New Roman"/>
          <w:color w:val="auto"/>
        </w:rPr>
        <w:t>TEXAS 77586</w:t>
      </w:r>
    </w:p>
    <w:p w14:paraId="0F651A94" w14:textId="77777777" w:rsidR="00531D5F" w:rsidRDefault="00531D5F" w:rsidP="00DE7A94">
      <w:pPr>
        <w:spacing w:after="1" w:line="258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77CC1B" w14:textId="1BD18372" w:rsidR="00531D5F" w:rsidRPr="00DE7A94" w:rsidRDefault="00531D5F" w:rsidP="00531D5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bookmarkStart w:id="0" w:name="_Hlk187671835"/>
      <w:r w:rsidRPr="00DE7A94">
        <w:rPr>
          <w:rFonts w:ascii="Times New Roman" w:hAnsi="Times New Roman" w:cs="Times New Roman"/>
          <w:b/>
        </w:rPr>
        <w:t>Call to Order</w:t>
      </w:r>
      <w:r w:rsidRPr="00DE7A94">
        <w:rPr>
          <w:rFonts w:ascii="Times New Roman" w:hAnsi="Times New Roman" w:cs="Times New Roman"/>
          <w:bCs/>
        </w:rPr>
        <w:t xml:space="preserve"> - Mayor </w:t>
      </w:r>
      <w:r w:rsidR="001A3C99">
        <w:rPr>
          <w:rFonts w:ascii="Times New Roman" w:hAnsi="Times New Roman" w:cs="Times New Roman"/>
          <w:bCs/>
        </w:rPr>
        <w:t>Findley</w:t>
      </w:r>
      <w:r w:rsidRPr="00DE7A94">
        <w:rPr>
          <w:rFonts w:ascii="Times New Roman" w:hAnsi="Times New Roman" w:cs="Times New Roman"/>
          <w:bCs/>
        </w:rPr>
        <w:t xml:space="preserve"> called the meeting to order at </w:t>
      </w:r>
      <w:r w:rsidR="001A3C99">
        <w:rPr>
          <w:rFonts w:ascii="Times New Roman" w:hAnsi="Times New Roman" w:cs="Times New Roman"/>
          <w:bCs/>
        </w:rPr>
        <w:t>7:01</w:t>
      </w:r>
      <w:r w:rsidRPr="00DE7A94">
        <w:rPr>
          <w:rFonts w:ascii="Times New Roman" w:hAnsi="Times New Roman" w:cs="Times New Roman"/>
          <w:bCs/>
        </w:rPr>
        <w:t xml:space="preserve"> PM.</w:t>
      </w:r>
    </w:p>
    <w:p w14:paraId="22DDF30A" w14:textId="0EA0EB6B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Invocation and/or Pledge of Allegiance -</w:t>
      </w:r>
      <w:r w:rsidRPr="00DE7A94">
        <w:rPr>
          <w:rFonts w:ascii="Times New Roman" w:hAnsi="Times New Roman" w:cs="Times New Roman"/>
          <w:bCs/>
        </w:rPr>
        <w:t xml:space="preserve"> </w:t>
      </w:r>
      <w:r w:rsidR="00FD53EE" w:rsidRPr="00DE7A94">
        <w:rPr>
          <w:rFonts w:ascii="Times New Roman" w:hAnsi="Times New Roman" w:cs="Times New Roman"/>
          <w:bCs/>
        </w:rPr>
        <w:t xml:space="preserve">Mayor </w:t>
      </w:r>
      <w:r w:rsidR="001A3C99">
        <w:rPr>
          <w:rFonts w:ascii="Times New Roman" w:hAnsi="Times New Roman" w:cs="Times New Roman"/>
          <w:bCs/>
        </w:rPr>
        <w:t>Findley</w:t>
      </w:r>
      <w:r w:rsidRPr="00DE7A94">
        <w:rPr>
          <w:rFonts w:ascii="Times New Roman" w:hAnsi="Times New Roman" w:cs="Times New Roman"/>
          <w:bCs/>
        </w:rPr>
        <w:t xml:space="preserve"> </w:t>
      </w:r>
      <w:proofErr w:type="gramStart"/>
      <w:r w:rsidRPr="00DE7A94">
        <w:rPr>
          <w:rFonts w:ascii="Times New Roman" w:hAnsi="Times New Roman" w:cs="Times New Roman"/>
          <w:bCs/>
        </w:rPr>
        <w:t>lead</w:t>
      </w:r>
      <w:proofErr w:type="gramEnd"/>
      <w:r w:rsidRPr="00DE7A94">
        <w:rPr>
          <w:rFonts w:ascii="Times New Roman" w:hAnsi="Times New Roman" w:cs="Times New Roman"/>
          <w:bCs/>
        </w:rPr>
        <w:t xml:space="preserve"> the pledges.</w:t>
      </w:r>
    </w:p>
    <w:p w14:paraId="37C19695" w14:textId="77777777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Declaration of a Quorum</w:t>
      </w:r>
    </w:p>
    <w:p w14:paraId="50FE80E4" w14:textId="6AB9DCDB" w:rsidR="001A3C99" w:rsidRPr="001A3C99" w:rsidRDefault="001A3C99" w:rsidP="001A3C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Present:</w:t>
      </w:r>
      <w:r w:rsidRPr="001A3C99">
        <w:rPr>
          <w:rFonts w:ascii="Times New Roman" w:hAnsi="Times New Roman" w:cs="Times New Roman"/>
          <w:i/>
        </w:rPr>
        <w:tab/>
        <w:t>Mayor Shawn Findley</w:t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  <w:t>Absent:</w:t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  <w:t>Councilman Charles Parette</w:t>
      </w:r>
    </w:p>
    <w:p w14:paraId="4EA37F92" w14:textId="77777777" w:rsidR="001A3C99" w:rsidRPr="001A3C99" w:rsidRDefault="001A3C99" w:rsidP="001A3C99">
      <w:pPr>
        <w:pStyle w:val="ListParagraph"/>
        <w:spacing w:after="0" w:line="240" w:lineRule="auto"/>
        <w:ind w:left="1080" w:firstLine="36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Mayor Pro Tem Jeff Michalak</w:t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  <w:t>Councilman James May</w:t>
      </w:r>
      <w:r w:rsidRPr="001A3C99">
        <w:rPr>
          <w:rFonts w:ascii="Times New Roman" w:hAnsi="Times New Roman" w:cs="Times New Roman"/>
          <w:i/>
        </w:rPr>
        <w:tab/>
      </w:r>
    </w:p>
    <w:p w14:paraId="7161EE96" w14:textId="77777777" w:rsidR="001A3C99" w:rsidRPr="001A3C99" w:rsidRDefault="001A3C99" w:rsidP="001A3C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  <w:t>Councilman Russell Tucker</w:t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</w:p>
    <w:p w14:paraId="10E24F09" w14:textId="550AD592" w:rsidR="00FD53EE" w:rsidRPr="001A3C99" w:rsidRDefault="001A3C99" w:rsidP="001A3C99">
      <w:pPr>
        <w:pStyle w:val="ListParagraph"/>
        <w:spacing w:after="0" w:line="240" w:lineRule="auto"/>
        <w:ind w:left="1080" w:firstLine="36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Councilman John Ennis</w:t>
      </w:r>
      <w:r w:rsidRPr="001A3C99">
        <w:rPr>
          <w:rFonts w:ascii="Times New Roman" w:hAnsi="Times New Roman" w:cs="Times New Roman"/>
          <w:i/>
        </w:rPr>
        <w:tab/>
      </w:r>
      <w:r w:rsidRPr="001A3C99">
        <w:rPr>
          <w:rFonts w:ascii="Times New Roman" w:hAnsi="Times New Roman" w:cs="Times New Roman"/>
          <w:i/>
        </w:rPr>
        <w:tab/>
      </w:r>
      <w:r w:rsidR="001E588F" w:rsidRPr="001A3C99">
        <w:rPr>
          <w:rFonts w:ascii="Times New Roman" w:hAnsi="Times New Roman" w:cs="Times New Roman"/>
          <w:i/>
        </w:rPr>
        <w:tab/>
      </w:r>
      <w:r w:rsidR="007538AC" w:rsidRPr="001A3C99">
        <w:rPr>
          <w:rFonts w:ascii="Times New Roman" w:hAnsi="Times New Roman" w:cs="Times New Roman"/>
          <w:i/>
        </w:rPr>
        <w:tab/>
      </w:r>
      <w:r w:rsidR="007538AC" w:rsidRPr="001A3C99">
        <w:rPr>
          <w:rFonts w:ascii="Times New Roman" w:hAnsi="Times New Roman" w:cs="Times New Roman"/>
          <w:i/>
        </w:rPr>
        <w:tab/>
      </w:r>
      <w:r w:rsidR="007538AC" w:rsidRPr="001A3C99">
        <w:rPr>
          <w:rFonts w:ascii="Times New Roman" w:hAnsi="Times New Roman" w:cs="Times New Roman"/>
          <w:i/>
        </w:rPr>
        <w:tab/>
      </w:r>
    </w:p>
    <w:p w14:paraId="047A8C74" w14:textId="77777777" w:rsidR="001A3C99" w:rsidRDefault="001A3C99" w:rsidP="001A3C99">
      <w:pPr>
        <w:spacing w:after="0" w:line="240" w:lineRule="auto"/>
        <w:rPr>
          <w:rFonts w:ascii="Times New Roman" w:hAnsi="Times New Roman" w:cs="Times New Roman"/>
          <w:i/>
        </w:rPr>
      </w:pPr>
    </w:p>
    <w:p w14:paraId="6D3BF630" w14:textId="6951DF0B" w:rsidR="00E5653D" w:rsidRPr="001A3C99" w:rsidRDefault="001A3C99" w:rsidP="001A3C99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Mayor Findley opened the public hearing at 7:0</w:t>
      </w:r>
      <w:r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 xml:space="preserve"> PM.</w:t>
      </w:r>
      <w:r w:rsidR="006035F7" w:rsidRPr="001A3C99">
        <w:rPr>
          <w:rFonts w:ascii="Times New Roman" w:hAnsi="Times New Roman" w:cs="Times New Roman"/>
          <w:i/>
        </w:rPr>
        <w:tab/>
      </w:r>
      <w:r w:rsidR="006035F7" w:rsidRPr="001A3C99">
        <w:rPr>
          <w:rFonts w:ascii="Times New Roman" w:hAnsi="Times New Roman" w:cs="Times New Roman"/>
          <w:i/>
        </w:rPr>
        <w:tab/>
      </w:r>
      <w:r w:rsidR="00EC5708" w:rsidRPr="001A3C99">
        <w:rPr>
          <w:rFonts w:ascii="Times New Roman" w:hAnsi="Times New Roman" w:cs="Times New Roman"/>
          <w:i/>
        </w:rPr>
        <w:tab/>
      </w:r>
    </w:p>
    <w:p w14:paraId="1CE03A75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>Public Hearing</w:t>
      </w:r>
    </w:p>
    <w:p w14:paraId="612F56E5" w14:textId="400E0648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63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Public hearing regarding the proposed tax rate of $0.45258 per $100 valuation of 2026</w:t>
      </w:r>
      <w:r>
        <w:rPr>
          <w:rFonts w:ascii="Times New Roman" w:hAnsi="Times New Roman" w:cs="Times New Roman"/>
          <w:i/>
        </w:rPr>
        <w:t xml:space="preserve"> – </w:t>
      </w:r>
      <w:r>
        <w:rPr>
          <w:rFonts w:ascii="Times New Roman" w:hAnsi="Times New Roman" w:cs="Times New Roman"/>
          <w:iCs/>
        </w:rPr>
        <w:t>A citizen asked why the tax rate was increased.</w:t>
      </w:r>
    </w:p>
    <w:p w14:paraId="5E31BAFB" w14:textId="77777777" w:rsidR="001A3C99" w:rsidRPr="001A3C99" w:rsidRDefault="001A3C99" w:rsidP="001A3C99">
      <w:pPr>
        <w:pStyle w:val="ListParagraph"/>
        <w:spacing w:line="240" w:lineRule="auto"/>
        <w:ind w:left="1440"/>
        <w:rPr>
          <w:rFonts w:ascii="Times New Roman" w:hAnsi="Times New Roman" w:cs="Times New Roman"/>
          <w:i/>
        </w:rPr>
      </w:pPr>
    </w:p>
    <w:p w14:paraId="67AD81E0" w14:textId="10882446" w:rsidR="001A3C99" w:rsidRDefault="001A3C99" w:rsidP="001A3C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Cs/>
        </w:rPr>
      </w:pPr>
      <w:r w:rsidRPr="001A3C99">
        <w:rPr>
          <w:rFonts w:ascii="Times New Roman" w:hAnsi="Times New Roman" w:cs="Times New Roman"/>
          <w:iCs/>
        </w:rPr>
        <w:t>Mayor Findley closed the public hearing at 7:0</w:t>
      </w:r>
      <w:r>
        <w:rPr>
          <w:rFonts w:ascii="Times New Roman" w:hAnsi="Times New Roman" w:cs="Times New Roman"/>
          <w:iCs/>
        </w:rPr>
        <w:t>5</w:t>
      </w:r>
      <w:r w:rsidRPr="001A3C99">
        <w:rPr>
          <w:rFonts w:ascii="Times New Roman" w:hAnsi="Times New Roman" w:cs="Times New Roman"/>
          <w:iCs/>
        </w:rPr>
        <w:t xml:space="preserve"> PM.</w:t>
      </w:r>
    </w:p>
    <w:p w14:paraId="3FF1AA66" w14:textId="77777777" w:rsidR="001A3C99" w:rsidRPr="001A3C99" w:rsidRDefault="001A3C99" w:rsidP="001A3C99">
      <w:pPr>
        <w:spacing w:after="0" w:line="240" w:lineRule="auto"/>
        <w:rPr>
          <w:rFonts w:ascii="Times New Roman" w:hAnsi="Times New Roman" w:cs="Times New Roman"/>
          <w:iCs/>
        </w:rPr>
      </w:pPr>
    </w:p>
    <w:p w14:paraId="23F9E173" w14:textId="77777777" w:rsidR="00531D5F" w:rsidRDefault="00531D5F" w:rsidP="00197CE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>Citizen Comments</w:t>
      </w:r>
    </w:p>
    <w:p w14:paraId="4662FDA0" w14:textId="5D298392" w:rsidR="001A3C99" w:rsidRPr="001A3C99" w:rsidRDefault="001A3C99" w:rsidP="001A3C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Cs/>
        </w:rPr>
      </w:pPr>
      <w:r w:rsidRPr="001A3C99">
        <w:rPr>
          <w:rFonts w:ascii="Times New Roman" w:hAnsi="Times New Roman" w:cs="Times New Roman"/>
          <w:iCs/>
        </w:rPr>
        <w:t>A</w:t>
      </w:r>
      <w:r>
        <w:rPr>
          <w:rFonts w:ascii="Times New Roman" w:hAnsi="Times New Roman" w:cs="Times New Roman"/>
          <w:iCs/>
        </w:rPr>
        <w:t xml:space="preserve"> citizen stated the new Maintenance Director was doing a great job and was hardworking.</w:t>
      </w:r>
    </w:p>
    <w:p w14:paraId="28163DEC" w14:textId="77777777" w:rsidR="00FA742A" w:rsidRPr="001A3C99" w:rsidRDefault="00FA742A" w:rsidP="00FA742A">
      <w:pPr>
        <w:pStyle w:val="ListParagraph"/>
        <w:spacing w:line="240" w:lineRule="auto"/>
        <w:ind w:left="360"/>
        <w:rPr>
          <w:rFonts w:ascii="Times New Roman" w:hAnsi="Times New Roman" w:cs="Times New Roman"/>
          <w:bCs/>
        </w:rPr>
      </w:pPr>
    </w:p>
    <w:p w14:paraId="56973429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>City Official, Board, Commission, Committee &amp; City Service Report</w:t>
      </w:r>
    </w:p>
    <w:p w14:paraId="01B8F3E5" w14:textId="5ED5317D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Lakeview Police Department</w:t>
      </w:r>
      <w:r>
        <w:rPr>
          <w:rFonts w:ascii="Times New Roman" w:hAnsi="Times New Roman" w:cs="Times New Roman"/>
          <w:bCs/>
          <w:i/>
          <w:iCs/>
        </w:rPr>
        <w:t xml:space="preserve">- </w:t>
      </w:r>
      <w:r>
        <w:rPr>
          <w:rFonts w:ascii="Times New Roman" w:hAnsi="Times New Roman" w:cs="Times New Roman"/>
          <w:bCs/>
        </w:rPr>
        <w:t xml:space="preserve">Chief Nunn gave praise for the new Maintenance Director, </w:t>
      </w:r>
      <w:r w:rsidR="008950CD">
        <w:rPr>
          <w:rFonts w:ascii="Times New Roman" w:hAnsi="Times New Roman" w:cs="Times New Roman"/>
          <w:bCs/>
        </w:rPr>
        <w:t xml:space="preserve">thanked Council for approved </w:t>
      </w:r>
      <w:r>
        <w:rPr>
          <w:rFonts w:ascii="Times New Roman" w:hAnsi="Times New Roman" w:cs="Times New Roman"/>
          <w:bCs/>
        </w:rPr>
        <w:t xml:space="preserve">LPD budget, </w:t>
      </w:r>
      <w:r w:rsidR="008950CD">
        <w:rPr>
          <w:rFonts w:ascii="Times New Roman" w:hAnsi="Times New Roman" w:cs="Times New Roman"/>
          <w:bCs/>
        </w:rPr>
        <w:t xml:space="preserve">reported on </w:t>
      </w:r>
      <w:r>
        <w:rPr>
          <w:rFonts w:ascii="Times New Roman" w:hAnsi="Times New Roman" w:cs="Times New Roman"/>
          <w:bCs/>
        </w:rPr>
        <w:t>calls for service, Flock camera system</w:t>
      </w:r>
      <w:r w:rsidR="0021299B">
        <w:rPr>
          <w:rFonts w:ascii="Times New Roman" w:hAnsi="Times New Roman" w:cs="Times New Roman"/>
          <w:bCs/>
        </w:rPr>
        <w:t xml:space="preserve"> grant</w:t>
      </w:r>
      <w:r>
        <w:rPr>
          <w:rFonts w:ascii="Times New Roman" w:hAnsi="Times New Roman" w:cs="Times New Roman"/>
          <w:bCs/>
        </w:rPr>
        <w:t xml:space="preserve"> and their restricted access. Councilman Ennis shared concern for police presence at the elementary school.</w:t>
      </w:r>
    </w:p>
    <w:p w14:paraId="2F715A5B" w14:textId="7A53002A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Seabrook Volunteer Fire Department</w:t>
      </w:r>
      <w:r w:rsidR="0021299B">
        <w:rPr>
          <w:rFonts w:ascii="Times New Roman" w:hAnsi="Times New Roman" w:cs="Times New Roman"/>
          <w:bCs/>
          <w:i/>
          <w:iCs/>
        </w:rPr>
        <w:t xml:space="preserve"> 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2AA41773" w14:textId="202302FB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Events Committee Report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4435D3D7" w14:textId="77777777" w:rsidR="0021299B" w:rsidRPr="0021299B" w:rsidRDefault="001A3C99" w:rsidP="0021299B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/>
        </w:rPr>
      </w:pPr>
      <w:r w:rsidRPr="0021299B">
        <w:rPr>
          <w:rFonts w:ascii="Times New Roman" w:hAnsi="Times New Roman" w:cs="Times New Roman"/>
          <w:bCs/>
          <w:i/>
          <w:iCs/>
        </w:rPr>
        <w:t>Parks Board Report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188C97B7" w14:textId="77777777" w:rsidR="0021299B" w:rsidRPr="0021299B" w:rsidRDefault="0021299B" w:rsidP="0021299B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</w:rPr>
      </w:pPr>
    </w:p>
    <w:p w14:paraId="32522DFB" w14:textId="4D8A0D87" w:rsidR="001A3C99" w:rsidRPr="0021299B" w:rsidRDefault="001A3C99" w:rsidP="00F915DE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21299B">
        <w:rPr>
          <w:rFonts w:ascii="Times New Roman" w:hAnsi="Times New Roman" w:cs="Times New Roman"/>
          <w:b/>
        </w:rPr>
        <w:t>Councilmember Reports</w:t>
      </w:r>
    </w:p>
    <w:p w14:paraId="15BAC323" w14:textId="64A4FEDA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Councilman Parette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38DCDE19" w14:textId="28D1D3F4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Mayor Pro Tem Michalak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0C412A65" w14:textId="16C0A624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Councilman Tucker</w:t>
      </w:r>
      <w:r w:rsidR="0021299B">
        <w:rPr>
          <w:rFonts w:ascii="Times New Roman" w:hAnsi="Times New Roman" w:cs="Times New Roman"/>
          <w:bCs/>
          <w:i/>
          <w:iCs/>
        </w:rPr>
        <w:t xml:space="preserve">- </w:t>
      </w:r>
      <w:r w:rsidR="0021299B">
        <w:rPr>
          <w:rFonts w:ascii="Times New Roman" w:hAnsi="Times New Roman" w:cs="Times New Roman"/>
          <w:bCs/>
        </w:rPr>
        <w:t xml:space="preserve">Reported on Humble Oil property meeting with </w:t>
      </w:r>
      <w:r w:rsidR="008950CD">
        <w:rPr>
          <w:rFonts w:ascii="Times New Roman" w:hAnsi="Times New Roman" w:cs="Times New Roman"/>
          <w:bCs/>
        </w:rPr>
        <w:t xml:space="preserve">idea for </w:t>
      </w:r>
      <w:r w:rsidR="0021299B">
        <w:rPr>
          <w:rFonts w:ascii="Times New Roman" w:hAnsi="Times New Roman" w:cs="Times New Roman"/>
          <w:bCs/>
        </w:rPr>
        <w:t>access</w:t>
      </w:r>
      <w:r w:rsidR="008950CD">
        <w:rPr>
          <w:rFonts w:ascii="Times New Roman" w:hAnsi="Times New Roman" w:cs="Times New Roman"/>
          <w:bCs/>
        </w:rPr>
        <w:t>ing property</w:t>
      </w:r>
      <w:r w:rsidR="0021299B">
        <w:rPr>
          <w:rFonts w:ascii="Times New Roman" w:hAnsi="Times New Roman" w:cs="Times New Roman"/>
          <w:bCs/>
        </w:rPr>
        <w:t xml:space="preserve">, addressed citizen comment about discontinued phone service to south side of Nasa Parkway stating the order </w:t>
      </w:r>
      <w:r w:rsidR="008950CD">
        <w:rPr>
          <w:rFonts w:ascii="Times New Roman" w:hAnsi="Times New Roman" w:cs="Times New Roman"/>
          <w:bCs/>
        </w:rPr>
        <w:t>was</w:t>
      </w:r>
      <w:r w:rsidR="0021299B">
        <w:rPr>
          <w:rFonts w:ascii="Times New Roman" w:hAnsi="Times New Roman" w:cs="Times New Roman"/>
          <w:bCs/>
        </w:rPr>
        <w:t xml:space="preserve"> from the FCC.</w:t>
      </w:r>
    </w:p>
    <w:p w14:paraId="3B0418D8" w14:textId="3CB9B6AF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Councilman May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2739DA21" w14:textId="3BA227F9" w:rsidR="001A3C99" w:rsidRPr="001A3C99" w:rsidRDefault="001A3C99" w:rsidP="001A3C99">
      <w:pPr>
        <w:pStyle w:val="ListParagraph"/>
        <w:numPr>
          <w:ilvl w:val="1"/>
          <w:numId w:val="2"/>
        </w:numPr>
        <w:spacing w:line="360" w:lineRule="auto"/>
        <w:ind w:left="1440" w:hanging="720"/>
        <w:rPr>
          <w:rFonts w:ascii="Times New Roman" w:hAnsi="Times New Roman" w:cs="Times New Roman"/>
          <w:bCs/>
          <w:i/>
          <w:iCs/>
        </w:rPr>
      </w:pPr>
      <w:r w:rsidRPr="001A3C99">
        <w:rPr>
          <w:rFonts w:ascii="Times New Roman" w:hAnsi="Times New Roman" w:cs="Times New Roman"/>
          <w:bCs/>
          <w:i/>
          <w:iCs/>
        </w:rPr>
        <w:t>Councilman Ennis</w:t>
      </w:r>
      <w:r w:rsidR="0021299B">
        <w:rPr>
          <w:rFonts w:ascii="Times New Roman" w:hAnsi="Times New Roman" w:cs="Times New Roman"/>
          <w:bCs/>
          <w:i/>
          <w:iCs/>
        </w:rPr>
        <w:t xml:space="preserve">– </w:t>
      </w:r>
      <w:r w:rsidR="0021299B" w:rsidRPr="0021299B">
        <w:rPr>
          <w:rFonts w:ascii="Times New Roman" w:hAnsi="Times New Roman" w:cs="Times New Roman"/>
          <w:bCs/>
        </w:rPr>
        <w:t>No report given.</w:t>
      </w:r>
    </w:p>
    <w:p w14:paraId="7171FEA6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 xml:space="preserve">Consent Agenda </w:t>
      </w:r>
    </w:p>
    <w:p w14:paraId="3D431E44" w14:textId="77777777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i/>
        </w:rPr>
        <w:t xml:space="preserve">Check Detail from July 16, </w:t>
      </w:r>
      <w:proofErr w:type="gramStart"/>
      <w:r w:rsidRPr="001A3C99">
        <w:rPr>
          <w:rFonts w:ascii="Times New Roman" w:hAnsi="Times New Roman" w:cs="Times New Roman"/>
          <w:i/>
        </w:rPr>
        <w:t>2026</w:t>
      </w:r>
      <w:proofErr w:type="gramEnd"/>
      <w:r w:rsidRPr="001A3C99">
        <w:rPr>
          <w:rFonts w:ascii="Times New Roman" w:hAnsi="Times New Roman" w:cs="Times New Roman"/>
          <w:i/>
        </w:rPr>
        <w:t xml:space="preserve"> through August 12, 2026</w:t>
      </w:r>
    </w:p>
    <w:p w14:paraId="52ECE933" w14:textId="77777777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 xml:space="preserve">Minutes from July 15, </w:t>
      </w:r>
      <w:proofErr w:type="gramStart"/>
      <w:r w:rsidRPr="001A3C99">
        <w:rPr>
          <w:rFonts w:ascii="Times New Roman" w:hAnsi="Times New Roman" w:cs="Times New Roman"/>
          <w:i/>
        </w:rPr>
        <w:t>2026</w:t>
      </w:r>
      <w:proofErr w:type="gramEnd"/>
      <w:r w:rsidRPr="001A3C99">
        <w:rPr>
          <w:rFonts w:ascii="Times New Roman" w:hAnsi="Times New Roman" w:cs="Times New Roman"/>
          <w:i/>
        </w:rPr>
        <w:t xml:space="preserve"> Regular City Council Meeting</w:t>
      </w:r>
    </w:p>
    <w:p w14:paraId="65BB22D7" w14:textId="77777777" w:rsidR="001A3C99" w:rsidRPr="001A3C99" w:rsidRDefault="001A3C99" w:rsidP="001A3C99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i/>
        </w:rPr>
        <w:t xml:space="preserve">Minutes from July 30, </w:t>
      </w:r>
      <w:proofErr w:type="gramStart"/>
      <w:r w:rsidRPr="001A3C99">
        <w:rPr>
          <w:rFonts w:ascii="Times New Roman" w:hAnsi="Times New Roman" w:cs="Times New Roman"/>
          <w:i/>
        </w:rPr>
        <w:t>2026</w:t>
      </w:r>
      <w:proofErr w:type="gramEnd"/>
      <w:r w:rsidRPr="001A3C99">
        <w:rPr>
          <w:rFonts w:ascii="Times New Roman" w:hAnsi="Times New Roman" w:cs="Times New Roman"/>
          <w:i/>
        </w:rPr>
        <w:t xml:space="preserve"> Special City Council Meeting</w:t>
      </w:r>
    </w:p>
    <w:p w14:paraId="57347FB9" w14:textId="77777777" w:rsidR="001A3C99" w:rsidRPr="0021299B" w:rsidRDefault="001A3C99" w:rsidP="0021299B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i/>
        </w:rPr>
        <w:t xml:space="preserve">Minutes from August 4, </w:t>
      </w:r>
      <w:proofErr w:type="gramStart"/>
      <w:r w:rsidRPr="001A3C99">
        <w:rPr>
          <w:rFonts w:ascii="Times New Roman" w:hAnsi="Times New Roman" w:cs="Times New Roman"/>
          <w:i/>
        </w:rPr>
        <w:t>2026</w:t>
      </w:r>
      <w:proofErr w:type="gramEnd"/>
      <w:r w:rsidRPr="001A3C99">
        <w:rPr>
          <w:rFonts w:ascii="Times New Roman" w:hAnsi="Times New Roman" w:cs="Times New Roman"/>
          <w:i/>
        </w:rPr>
        <w:t xml:space="preserve"> Special City Council Meeting</w:t>
      </w:r>
    </w:p>
    <w:p w14:paraId="7B1B85D1" w14:textId="77777777" w:rsidR="0021299B" w:rsidRPr="0021299B" w:rsidRDefault="0021299B" w:rsidP="0021299B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</w:rPr>
      </w:pPr>
    </w:p>
    <w:p w14:paraId="76D1C206" w14:textId="49F5AA5F" w:rsidR="0021299B" w:rsidRDefault="0021299B" w:rsidP="0021299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Cs/>
        </w:rPr>
      </w:pPr>
      <w:r w:rsidRPr="0021299B">
        <w:rPr>
          <w:rFonts w:ascii="Times New Roman" w:hAnsi="Times New Roman" w:cs="Times New Roman"/>
          <w:iCs/>
        </w:rPr>
        <w:t>Councilman Tucker asked to remove item 8.1 for further discussion. Items 8.2, 8.3, and 8.4 of the Consent Agenda were approved.</w:t>
      </w:r>
      <w:r>
        <w:rPr>
          <w:rFonts w:ascii="Times New Roman" w:hAnsi="Times New Roman" w:cs="Times New Roman"/>
          <w:iCs/>
        </w:rPr>
        <w:t xml:space="preserve"> </w:t>
      </w:r>
    </w:p>
    <w:p w14:paraId="3FF39F77" w14:textId="77777777" w:rsidR="0021299B" w:rsidRDefault="0021299B" w:rsidP="0021299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Cs/>
        </w:rPr>
      </w:pPr>
    </w:p>
    <w:p w14:paraId="5010FCF8" w14:textId="07388FFD" w:rsidR="0021299B" w:rsidRDefault="0021299B" w:rsidP="008950C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Cs/>
        </w:rPr>
      </w:pPr>
      <w:r w:rsidRPr="008950CD">
        <w:rPr>
          <w:rFonts w:ascii="Times New Roman" w:hAnsi="Times New Roman" w:cs="Times New Roman"/>
          <w:i/>
        </w:rPr>
        <w:t xml:space="preserve">8.1 Check Detail from July 16, </w:t>
      </w:r>
      <w:proofErr w:type="gramStart"/>
      <w:r w:rsidRPr="008950CD">
        <w:rPr>
          <w:rFonts w:ascii="Times New Roman" w:hAnsi="Times New Roman" w:cs="Times New Roman"/>
          <w:i/>
        </w:rPr>
        <w:t>2026</w:t>
      </w:r>
      <w:proofErr w:type="gramEnd"/>
      <w:r w:rsidRPr="008950CD">
        <w:rPr>
          <w:rFonts w:ascii="Times New Roman" w:hAnsi="Times New Roman" w:cs="Times New Roman"/>
          <w:i/>
        </w:rPr>
        <w:t xml:space="preserve"> through August 12, 2026</w:t>
      </w:r>
      <w:r w:rsidR="008950CD">
        <w:rPr>
          <w:rFonts w:ascii="Times New Roman" w:hAnsi="Times New Roman" w:cs="Times New Roman"/>
          <w:i/>
        </w:rPr>
        <w:t xml:space="preserve">- </w:t>
      </w:r>
      <w:r w:rsidRPr="008950CD">
        <w:rPr>
          <w:rFonts w:ascii="Times New Roman" w:hAnsi="Times New Roman" w:cs="Times New Roman"/>
          <w:iCs/>
        </w:rPr>
        <w:t xml:space="preserve">Discussion included additional financial transparency to include monthly credit card statements, payroll details, and additional information for the check detail. Mayor Pro Tem motioned to </w:t>
      </w:r>
      <w:proofErr w:type="gramStart"/>
      <w:r w:rsidRPr="008950CD">
        <w:rPr>
          <w:rFonts w:ascii="Times New Roman" w:hAnsi="Times New Roman" w:cs="Times New Roman"/>
          <w:iCs/>
        </w:rPr>
        <w:t>approve</w:t>
      </w:r>
      <w:proofErr w:type="gramEnd"/>
      <w:r w:rsidRPr="008950CD">
        <w:rPr>
          <w:rFonts w:ascii="Times New Roman" w:hAnsi="Times New Roman" w:cs="Times New Roman"/>
          <w:iCs/>
        </w:rPr>
        <w:t xml:space="preserve"> and Councilman Ennis seconded. All voted in favor thus the motion passed unanimously.</w:t>
      </w:r>
    </w:p>
    <w:p w14:paraId="1C69476B" w14:textId="77777777" w:rsidR="008950CD" w:rsidRPr="008950CD" w:rsidRDefault="008950CD" w:rsidP="008950C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</w:rPr>
      </w:pPr>
    </w:p>
    <w:p w14:paraId="1414D272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lastRenderedPageBreak/>
        <w:t xml:space="preserve"> Old Business</w:t>
      </w:r>
    </w:p>
    <w:p w14:paraId="7DDA2B03" w14:textId="38F57080" w:rsidR="001A3C99" w:rsidRPr="001A3C99" w:rsidRDefault="001A3C99" w:rsidP="001A3C99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 xml:space="preserve"> </w:t>
      </w:r>
      <w:r w:rsidRPr="001A3C99">
        <w:rPr>
          <w:rFonts w:ascii="Times New Roman" w:hAnsi="Times New Roman" w:cs="Times New Roman"/>
          <w:i/>
        </w:rPr>
        <w:t xml:space="preserve">Discuss and take necessary action for Ordinance 525 to update the city’s investment policy </w:t>
      </w:r>
      <w:r w:rsidR="008950CD">
        <w:rPr>
          <w:rFonts w:ascii="Times New Roman" w:hAnsi="Times New Roman" w:cs="Times New Roman"/>
          <w:i/>
        </w:rPr>
        <w:t>–</w:t>
      </w:r>
      <w:r w:rsidR="008950CD">
        <w:rPr>
          <w:rFonts w:ascii="Times New Roman" w:hAnsi="Times New Roman" w:cs="Times New Roman"/>
          <w:b/>
        </w:rPr>
        <w:t xml:space="preserve"> </w:t>
      </w:r>
      <w:r w:rsidR="008950CD">
        <w:rPr>
          <w:rFonts w:ascii="Times New Roman" w:hAnsi="Times New Roman" w:cs="Times New Roman"/>
          <w:bCs/>
        </w:rPr>
        <w:t xml:space="preserve">Mayor Pro Tem Michalak motioned to </w:t>
      </w:r>
      <w:proofErr w:type="gramStart"/>
      <w:r w:rsidR="008950CD">
        <w:rPr>
          <w:rFonts w:ascii="Times New Roman" w:hAnsi="Times New Roman" w:cs="Times New Roman"/>
          <w:bCs/>
        </w:rPr>
        <w:t>approve</w:t>
      </w:r>
      <w:proofErr w:type="gramEnd"/>
      <w:r w:rsidR="008950CD">
        <w:rPr>
          <w:rFonts w:ascii="Times New Roman" w:hAnsi="Times New Roman" w:cs="Times New Roman"/>
          <w:bCs/>
        </w:rPr>
        <w:t xml:space="preserve"> and Councilman Ennis seconded. All voted in favor thus the motion passed unanimously.</w:t>
      </w:r>
    </w:p>
    <w:p w14:paraId="35B11CDC" w14:textId="77777777" w:rsidR="001A3C99" w:rsidRPr="001A3C99" w:rsidRDefault="001A3C99" w:rsidP="001A3C9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</w:rPr>
      </w:pPr>
    </w:p>
    <w:p w14:paraId="66ACE6AE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 xml:space="preserve"> New Business</w:t>
      </w:r>
    </w:p>
    <w:p w14:paraId="121A9B59" w14:textId="6D1932A5" w:rsidR="001A3C99" w:rsidRPr="001A3C99" w:rsidRDefault="001A3C99" w:rsidP="001A3C99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Discuss and take necessary action to approve proposal for professional administration services for Texas General Land Office Community Development Block Grant Disaster Recovery Mitigation, Resilient Communities Program GLO CDBG-MRCP</w:t>
      </w:r>
      <w:r w:rsidR="008950CD">
        <w:rPr>
          <w:rFonts w:ascii="Times New Roman" w:hAnsi="Times New Roman" w:cs="Times New Roman"/>
          <w:i/>
        </w:rPr>
        <w:t xml:space="preserve"> – </w:t>
      </w:r>
      <w:r w:rsidR="008950CD">
        <w:rPr>
          <w:rFonts w:ascii="Times New Roman" w:hAnsi="Times New Roman" w:cs="Times New Roman"/>
          <w:iCs/>
        </w:rPr>
        <w:t>Mayor Pro Tem Michalak motioned to postpone until the next City Council meeting and Councilman Tucker seconded. All voted in favor thus the motion passed</w:t>
      </w:r>
      <w:r w:rsidR="00E620A3">
        <w:rPr>
          <w:rFonts w:ascii="Times New Roman" w:hAnsi="Times New Roman" w:cs="Times New Roman"/>
          <w:iCs/>
        </w:rPr>
        <w:t xml:space="preserve"> unanimously</w:t>
      </w:r>
      <w:r w:rsidR="008950CD">
        <w:rPr>
          <w:rFonts w:ascii="Times New Roman" w:hAnsi="Times New Roman" w:cs="Times New Roman"/>
          <w:iCs/>
        </w:rPr>
        <w:t>.</w:t>
      </w:r>
    </w:p>
    <w:p w14:paraId="21C65BA8" w14:textId="77777777" w:rsidR="001A3C99" w:rsidRPr="001A3C99" w:rsidRDefault="001A3C99" w:rsidP="001A3C9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51B709F5" w14:textId="77777777" w:rsidR="001A3C99" w:rsidRPr="001A3C99" w:rsidRDefault="001A3C99" w:rsidP="001A3C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>Future Agenda Item Requests</w:t>
      </w:r>
    </w:p>
    <w:p w14:paraId="7605D23E" w14:textId="77777777" w:rsidR="001A3C99" w:rsidRPr="001A3C99" w:rsidRDefault="001A3C99" w:rsidP="00E620A3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 xml:space="preserve">City Council Liaison Appointments </w:t>
      </w:r>
    </w:p>
    <w:p w14:paraId="4B7A798B" w14:textId="77777777" w:rsidR="008950CD" w:rsidRDefault="001A3C99" w:rsidP="00E620A3">
      <w:pPr>
        <w:pStyle w:val="ListParagraph"/>
        <w:numPr>
          <w:ilvl w:val="1"/>
          <w:numId w:val="2"/>
        </w:numPr>
        <w:spacing w:line="240" w:lineRule="auto"/>
        <w:ind w:left="1440" w:hanging="720"/>
        <w:rPr>
          <w:rFonts w:ascii="Times New Roman" w:hAnsi="Times New Roman" w:cs="Times New Roman"/>
          <w:i/>
        </w:rPr>
      </w:pPr>
      <w:r w:rsidRPr="001A3C99">
        <w:rPr>
          <w:rFonts w:ascii="Times New Roman" w:hAnsi="Times New Roman" w:cs="Times New Roman"/>
          <w:i/>
        </w:rPr>
        <w:t>Performance Bond for PUD</w:t>
      </w:r>
    </w:p>
    <w:p w14:paraId="663E10DD" w14:textId="0C4250A3" w:rsidR="001A3C99" w:rsidRPr="008950CD" w:rsidRDefault="008950CD" w:rsidP="008950CD">
      <w:pPr>
        <w:spacing w:before="240" w:line="240" w:lineRule="auto"/>
        <w:ind w:left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Future agenda items requested</w:t>
      </w:r>
      <w:r w:rsidR="00E620A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workshop for long-term city goals, workshop for city permit fees, and workshop for quarterly city staff reports.</w:t>
      </w:r>
      <w:r w:rsidR="001A3C99" w:rsidRPr="008950CD">
        <w:rPr>
          <w:rFonts w:ascii="Times New Roman" w:hAnsi="Times New Roman" w:cs="Times New Roman"/>
          <w:i/>
        </w:rPr>
        <w:tab/>
      </w:r>
      <w:r w:rsidR="001A3C99" w:rsidRPr="008950CD">
        <w:rPr>
          <w:rFonts w:ascii="Times New Roman" w:hAnsi="Times New Roman" w:cs="Times New Roman"/>
          <w:i/>
        </w:rPr>
        <w:tab/>
      </w:r>
    </w:p>
    <w:p w14:paraId="7619DED3" w14:textId="77777777" w:rsidR="001A3C99" w:rsidRDefault="001A3C99" w:rsidP="001A3C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1A3C99">
        <w:rPr>
          <w:rFonts w:ascii="Times New Roman" w:hAnsi="Times New Roman" w:cs="Times New Roman"/>
          <w:b/>
        </w:rPr>
        <w:t xml:space="preserve"> Adjournment</w:t>
      </w:r>
    </w:p>
    <w:p w14:paraId="0680BDC7" w14:textId="426E04ED" w:rsidR="008950CD" w:rsidRPr="008950CD" w:rsidRDefault="008950CD" w:rsidP="00E620A3">
      <w:pPr>
        <w:spacing w:line="240" w:lineRule="auto"/>
        <w:ind w:firstLine="360"/>
        <w:rPr>
          <w:rFonts w:ascii="Times New Roman" w:hAnsi="Times New Roman" w:cs="Times New Roman"/>
          <w:bCs/>
        </w:rPr>
      </w:pPr>
      <w:r w:rsidRPr="008950CD">
        <w:rPr>
          <w:rFonts w:ascii="Times New Roman" w:hAnsi="Times New Roman" w:cs="Times New Roman"/>
          <w:bCs/>
        </w:rPr>
        <w:t>There being no further business, Mayor Findley adjourned the meeting at 7:</w:t>
      </w:r>
      <w:r>
        <w:rPr>
          <w:rFonts w:ascii="Times New Roman" w:hAnsi="Times New Roman" w:cs="Times New Roman"/>
          <w:bCs/>
        </w:rPr>
        <w:t>49</w:t>
      </w:r>
      <w:r w:rsidRPr="008950CD">
        <w:rPr>
          <w:rFonts w:ascii="Times New Roman" w:hAnsi="Times New Roman" w:cs="Times New Roman"/>
          <w:bCs/>
        </w:rPr>
        <w:t xml:space="preserve"> PM.</w:t>
      </w:r>
    </w:p>
    <w:p w14:paraId="0986769B" w14:textId="77777777" w:rsidR="008950CD" w:rsidRPr="001A3C99" w:rsidRDefault="008950CD" w:rsidP="008950CD">
      <w:pPr>
        <w:pStyle w:val="ListParagraph"/>
        <w:spacing w:line="240" w:lineRule="auto"/>
        <w:ind w:left="360"/>
        <w:rPr>
          <w:rFonts w:ascii="Times New Roman" w:hAnsi="Times New Roman" w:cs="Times New Roman"/>
          <w:b/>
        </w:rPr>
      </w:pPr>
    </w:p>
    <w:p w14:paraId="35BD9925" w14:textId="77777777" w:rsidR="00BD7F38" w:rsidRPr="001A3C99" w:rsidRDefault="00BD7F38" w:rsidP="00151C42">
      <w:pPr>
        <w:spacing w:line="240" w:lineRule="auto"/>
        <w:rPr>
          <w:rFonts w:ascii="Times New Roman" w:hAnsi="Times New Roman" w:cs="Times New Roman"/>
          <w:bCs/>
        </w:rPr>
      </w:pPr>
    </w:p>
    <w:p w14:paraId="45A8EF7E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  <w:t>ATTEST:</w:t>
      </w:r>
    </w:p>
    <w:p w14:paraId="7CF8807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046D41E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6E855636" w14:textId="77777777" w:rsidR="00BD7F38" w:rsidRPr="006E254C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6E254C">
        <w:rPr>
          <w:rFonts w:ascii="Times New Roman" w:hAnsi="Times New Roman" w:cs="Times New Roman"/>
          <w:b/>
          <w:bCs/>
        </w:rPr>
        <w:tab/>
        <w:t xml:space="preserve">_____________________________ </w:t>
      </w:r>
    </w:p>
    <w:p w14:paraId="0C495107" w14:textId="6638C63C" w:rsidR="00BD7F38" w:rsidRPr="00DE7A94" w:rsidRDefault="00480025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>Shawn Findley</w:t>
      </w:r>
      <w:r w:rsidR="00D41D39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>Jeannie Kubricht</w:t>
      </w:r>
    </w:p>
    <w:p w14:paraId="184BF5F9" w14:textId="42B27B1A" w:rsidR="00C25F72" w:rsidRPr="00C84C9D" w:rsidRDefault="00BD7F38" w:rsidP="00C84C9D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 xml:space="preserve">Mayor </w:t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  <w:t>City Secretary</w:t>
      </w:r>
      <w:bookmarkEnd w:id="0"/>
    </w:p>
    <w:sectPr w:rsidR="00C25F72" w:rsidRPr="00C84C9D" w:rsidSect="00DF04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C2CD" w14:textId="77777777" w:rsidR="00C84550" w:rsidRDefault="00C84550" w:rsidP="009A192D">
      <w:pPr>
        <w:spacing w:after="0" w:line="240" w:lineRule="auto"/>
      </w:pPr>
      <w:r>
        <w:separator/>
      </w:r>
    </w:p>
  </w:endnote>
  <w:endnote w:type="continuationSeparator" w:id="0">
    <w:p w14:paraId="4F0ACB83" w14:textId="77777777" w:rsidR="00C84550" w:rsidRDefault="00C84550" w:rsidP="009A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B730" w14:textId="77777777" w:rsidR="00C84550" w:rsidRDefault="00C84550" w:rsidP="009A192D">
      <w:pPr>
        <w:spacing w:after="0" w:line="240" w:lineRule="auto"/>
      </w:pPr>
      <w:r>
        <w:separator/>
      </w:r>
    </w:p>
  </w:footnote>
  <w:footnote w:type="continuationSeparator" w:id="0">
    <w:p w14:paraId="18785961" w14:textId="77777777" w:rsidR="00C84550" w:rsidRDefault="00C84550" w:rsidP="009A1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3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1E264E"/>
    <w:multiLevelType w:val="hybridMultilevel"/>
    <w:tmpl w:val="52260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C2AAF"/>
    <w:multiLevelType w:val="multilevel"/>
    <w:tmpl w:val="5118932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440"/>
      </w:pPr>
      <w:rPr>
        <w:rFonts w:hint="default"/>
      </w:rPr>
    </w:lvl>
  </w:abstractNum>
  <w:abstractNum w:abstractNumId="3" w15:restartNumberingAfterBreak="0">
    <w:nsid w:val="085273FA"/>
    <w:multiLevelType w:val="multilevel"/>
    <w:tmpl w:val="18AC05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4" w15:restartNumberingAfterBreak="0">
    <w:nsid w:val="08C81046"/>
    <w:multiLevelType w:val="multilevel"/>
    <w:tmpl w:val="F046505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5" w15:restartNumberingAfterBreak="0">
    <w:nsid w:val="14E1408F"/>
    <w:multiLevelType w:val="multilevel"/>
    <w:tmpl w:val="039CD34C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79F73D0"/>
    <w:multiLevelType w:val="multilevel"/>
    <w:tmpl w:val="7B54CC1C"/>
    <w:lvl w:ilvl="0">
      <w:start w:val="9"/>
      <w:numFmt w:val="decimal"/>
      <w:lvlText w:val="%1.0"/>
      <w:lvlJc w:val="left"/>
      <w:pPr>
        <w:ind w:left="375" w:hanging="375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i w:val="0"/>
        <w:sz w:val="28"/>
      </w:rPr>
    </w:lvl>
  </w:abstractNum>
  <w:abstractNum w:abstractNumId="7" w15:restartNumberingAfterBreak="0">
    <w:nsid w:val="181E5EFB"/>
    <w:multiLevelType w:val="multilevel"/>
    <w:tmpl w:val="0804E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88411B"/>
    <w:multiLevelType w:val="multilevel"/>
    <w:tmpl w:val="BDD8BA0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1CDF3B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1B34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EF20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7A380B"/>
    <w:multiLevelType w:val="multilevel"/>
    <w:tmpl w:val="6394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3E1ED1"/>
    <w:multiLevelType w:val="multilevel"/>
    <w:tmpl w:val="DEB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7F784A"/>
    <w:multiLevelType w:val="multilevel"/>
    <w:tmpl w:val="FD1A59F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411450F0"/>
    <w:multiLevelType w:val="multilevel"/>
    <w:tmpl w:val="73446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714161A"/>
    <w:multiLevelType w:val="multilevel"/>
    <w:tmpl w:val="BB02D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197C07"/>
    <w:multiLevelType w:val="hybridMultilevel"/>
    <w:tmpl w:val="D884C9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4953C5B"/>
    <w:multiLevelType w:val="multilevel"/>
    <w:tmpl w:val="5A04D42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 w15:restartNumberingAfterBreak="0">
    <w:nsid w:val="74DC7E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4C0F7A"/>
    <w:multiLevelType w:val="multilevel"/>
    <w:tmpl w:val="E6443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C603A24"/>
    <w:multiLevelType w:val="multilevel"/>
    <w:tmpl w:val="8F12153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7DA86F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437F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8090129">
    <w:abstractNumId w:val="1"/>
  </w:num>
  <w:num w:numId="2" w16cid:durableId="1731073899">
    <w:abstractNumId w:val="15"/>
  </w:num>
  <w:num w:numId="3" w16cid:durableId="73356751">
    <w:abstractNumId w:val="7"/>
  </w:num>
  <w:num w:numId="4" w16cid:durableId="1086800397">
    <w:abstractNumId w:val="16"/>
  </w:num>
  <w:num w:numId="5" w16cid:durableId="746997911">
    <w:abstractNumId w:val="2"/>
  </w:num>
  <w:num w:numId="6" w16cid:durableId="1095903415">
    <w:abstractNumId w:val="11"/>
  </w:num>
  <w:num w:numId="7" w16cid:durableId="1780023403">
    <w:abstractNumId w:val="14"/>
  </w:num>
  <w:num w:numId="8" w16cid:durableId="620695918">
    <w:abstractNumId w:val="10"/>
  </w:num>
  <w:num w:numId="9" w16cid:durableId="222764700">
    <w:abstractNumId w:val="3"/>
  </w:num>
  <w:num w:numId="10" w16cid:durableId="440077092">
    <w:abstractNumId w:val="22"/>
  </w:num>
  <w:num w:numId="11" w16cid:durableId="1415085544">
    <w:abstractNumId w:val="4"/>
  </w:num>
  <w:num w:numId="12" w16cid:durableId="1918443901">
    <w:abstractNumId w:val="0"/>
  </w:num>
  <w:num w:numId="13" w16cid:durableId="456799477">
    <w:abstractNumId w:val="9"/>
  </w:num>
  <w:num w:numId="14" w16cid:durableId="1569802097">
    <w:abstractNumId w:val="8"/>
  </w:num>
  <w:num w:numId="15" w16cid:durableId="2116368318">
    <w:abstractNumId w:val="23"/>
  </w:num>
  <w:num w:numId="16" w16cid:durableId="27337408">
    <w:abstractNumId w:val="5"/>
  </w:num>
  <w:num w:numId="17" w16cid:durableId="1550189583">
    <w:abstractNumId w:val="19"/>
  </w:num>
  <w:num w:numId="18" w16cid:durableId="1606377113">
    <w:abstractNumId w:val="21"/>
  </w:num>
  <w:num w:numId="19" w16cid:durableId="518010287">
    <w:abstractNumId w:val="18"/>
  </w:num>
  <w:num w:numId="20" w16cid:durableId="2140294758">
    <w:abstractNumId w:val="17"/>
  </w:num>
  <w:num w:numId="21" w16cid:durableId="1156872269">
    <w:abstractNumId w:val="12"/>
  </w:num>
  <w:num w:numId="22" w16cid:durableId="1383793178">
    <w:abstractNumId w:val="13"/>
  </w:num>
  <w:num w:numId="23" w16cid:durableId="2048674790">
    <w:abstractNumId w:val="6"/>
  </w:num>
  <w:num w:numId="24" w16cid:durableId="20135587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AA"/>
    <w:rsid w:val="0000458E"/>
    <w:rsid w:val="000141A7"/>
    <w:rsid w:val="00015613"/>
    <w:rsid w:val="00021EBB"/>
    <w:rsid w:val="00032574"/>
    <w:rsid w:val="00032BFC"/>
    <w:rsid w:val="00032EF3"/>
    <w:rsid w:val="00036D7D"/>
    <w:rsid w:val="00070899"/>
    <w:rsid w:val="00072196"/>
    <w:rsid w:val="000772A0"/>
    <w:rsid w:val="00082F71"/>
    <w:rsid w:val="000E3BC3"/>
    <w:rsid w:val="000E6F19"/>
    <w:rsid w:val="000F2850"/>
    <w:rsid w:val="00103C7C"/>
    <w:rsid w:val="00111134"/>
    <w:rsid w:val="00116B20"/>
    <w:rsid w:val="001217FB"/>
    <w:rsid w:val="00151C42"/>
    <w:rsid w:val="00192DE7"/>
    <w:rsid w:val="0019362F"/>
    <w:rsid w:val="00197CEC"/>
    <w:rsid w:val="001A03F4"/>
    <w:rsid w:val="001A3C99"/>
    <w:rsid w:val="001A6330"/>
    <w:rsid w:val="001B6F08"/>
    <w:rsid w:val="001D2560"/>
    <w:rsid w:val="001D45F6"/>
    <w:rsid w:val="001E588F"/>
    <w:rsid w:val="001F1B49"/>
    <w:rsid w:val="00200719"/>
    <w:rsid w:val="00206F20"/>
    <w:rsid w:val="0021299B"/>
    <w:rsid w:val="00222472"/>
    <w:rsid w:val="00230A51"/>
    <w:rsid w:val="00236825"/>
    <w:rsid w:val="0024389E"/>
    <w:rsid w:val="0025247C"/>
    <w:rsid w:val="00275F01"/>
    <w:rsid w:val="0027791C"/>
    <w:rsid w:val="00281ED4"/>
    <w:rsid w:val="00285F13"/>
    <w:rsid w:val="00295456"/>
    <w:rsid w:val="002A65E6"/>
    <w:rsid w:val="002F7120"/>
    <w:rsid w:val="002F7CB1"/>
    <w:rsid w:val="0030187D"/>
    <w:rsid w:val="00307D7D"/>
    <w:rsid w:val="00310AC2"/>
    <w:rsid w:val="003249F9"/>
    <w:rsid w:val="003307B9"/>
    <w:rsid w:val="0036667B"/>
    <w:rsid w:val="00373B73"/>
    <w:rsid w:val="003772B2"/>
    <w:rsid w:val="00385899"/>
    <w:rsid w:val="003A0C91"/>
    <w:rsid w:val="003A550A"/>
    <w:rsid w:val="003B0C55"/>
    <w:rsid w:val="003F6C6D"/>
    <w:rsid w:val="004041FB"/>
    <w:rsid w:val="00435B11"/>
    <w:rsid w:val="00443562"/>
    <w:rsid w:val="00446563"/>
    <w:rsid w:val="00463B9D"/>
    <w:rsid w:val="0046400D"/>
    <w:rsid w:val="00467796"/>
    <w:rsid w:val="00474EF6"/>
    <w:rsid w:val="00480025"/>
    <w:rsid w:val="004A3AD4"/>
    <w:rsid w:val="004C7434"/>
    <w:rsid w:val="004D787B"/>
    <w:rsid w:val="004E20D7"/>
    <w:rsid w:val="004F2361"/>
    <w:rsid w:val="00500425"/>
    <w:rsid w:val="0052214C"/>
    <w:rsid w:val="00530D5A"/>
    <w:rsid w:val="00531D5F"/>
    <w:rsid w:val="0054341A"/>
    <w:rsid w:val="00544E27"/>
    <w:rsid w:val="005650A8"/>
    <w:rsid w:val="0057452A"/>
    <w:rsid w:val="0057464F"/>
    <w:rsid w:val="00583162"/>
    <w:rsid w:val="00594312"/>
    <w:rsid w:val="00597FD8"/>
    <w:rsid w:val="005A79BD"/>
    <w:rsid w:val="005C03AB"/>
    <w:rsid w:val="005C3B48"/>
    <w:rsid w:val="005C5FF6"/>
    <w:rsid w:val="005D2EBC"/>
    <w:rsid w:val="005F414B"/>
    <w:rsid w:val="005F557F"/>
    <w:rsid w:val="0060304A"/>
    <w:rsid w:val="006035F7"/>
    <w:rsid w:val="00604857"/>
    <w:rsid w:val="00627CE3"/>
    <w:rsid w:val="0067542F"/>
    <w:rsid w:val="00691050"/>
    <w:rsid w:val="00693823"/>
    <w:rsid w:val="006B4750"/>
    <w:rsid w:val="006C0A4D"/>
    <w:rsid w:val="006C25E4"/>
    <w:rsid w:val="006E254C"/>
    <w:rsid w:val="00717209"/>
    <w:rsid w:val="00744596"/>
    <w:rsid w:val="007538AC"/>
    <w:rsid w:val="007547E5"/>
    <w:rsid w:val="007834B7"/>
    <w:rsid w:val="00785355"/>
    <w:rsid w:val="00793B77"/>
    <w:rsid w:val="007A508B"/>
    <w:rsid w:val="007C0DBB"/>
    <w:rsid w:val="007C5F96"/>
    <w:rsid w:val="007E2DA8"/>
    <w:rsid w:val="0080062B"/>
    <w:rsid w:val="00812DDB"/>
    <w:rsid w:val="008315FE"/>
    <w:rsid w:val="00834B53"/>
    <w:rsid w:val="0085750D"/>
    <w:rsid w:val="0087238B"/>
    <w:rsid w:val="008950CD"/>
    <w:rsid w:val="008B15A7"/>
    <w:rsid w:val="008C50BB"/>
    <w:rsid w:val="008D299C"/>
    <w:rsid w:val="008D4803"/>
    <w:rsid w:val="008F7393"/>
    <w:rsid w:val="0091617B"/>
    <w:rsid w:val="00917B06"/>
    <w:rsid w:val="00930640"/>
    <w:rsid w:val="00953DF3"/>
    <w:rsid w:val="00964758"/>
    <w:rsid w:val="00974A5D"/>
    <w:rsid w:val="0098306F"/>
    <w:rsid w:val="009A192D"/>
    <w:rsid w:val="009B1B15"/>
    <w:rsid w:val="009D5A7C"/>
    <w:rsid w:val="009D6C37"/>
    <w:rsid w:val="009E3BFC"/>
    <w:rsid w:val="009F08ED"/>
    <w:rsid w:val="009F1AB3"/>
    <w:rsid w:val="009F2D79"/>
    <w:rsid w:val="009F7547"/>
    <w:rsid w:val="009F79EA"/>
    <w:rsid w:val="00A45293"/>
    <w:rsid w:val="00A55CB2"/>
    <w:rsid w:val="00A57FBD"/>
    <w:rsid w:val="00A744C9"/>
    <w:rsid w:val="00A8024E"/>
    <w:rsid w:val="00A80DC9"/>
    <w:rsid w:val="00AA32B3"/>
    <w:rsid w:val="00AC5AB2"/>
    <w:rsid w:val="00AC6EAD"/>
    <w:rsid w:val="00AC7F82"/>
    <w:rsid w:val="00AE71EB"/>
    <w:rsid w:val="00AF0783"/>
    <w:rsid w:val="00B0257F"/>
    <w:rsid w:val="00B4179F"/>
    <w:rsid w:val="00B455A1"/>
    <w:rsid w:val="00B67223"/>
    <w:rsid w:val="00B77FD0"/>
    <w:rsid w:val="00B907EA"/>
    <w:rsid w:val="00B931B0"/>
    <w:rsid w:val="00BA59D2"/>
    <w:rsid w:val="00BA785A"/>
    <w:rsid w:val="00BC477D"/>
    <w:rsid w:val="00BC6A12"/>
    <w:rsid w:val="00BD7F38"/>
    <w:rsid w:val="00BF5DB1"/>
    <w:rsid w:val="00C00610"/>
    <w:rsid w:val="00C07CA6"/>
    <w:rsid w:val="00C25F72"/>
    <w:rsid w:val="00C27275"/>
    <w:rsid w:val="00C515E3"/>
    <w:rsid w:val="00C53B6A"/>
    <w:rsid w:val="00C5703E"/>
    <w:rsid w:val="00C5731F"/>
    <w:rsid w:val="00C73B39"/>
    <w:rsid w:val="00C84550"/>
    <w:rsid w:val="00C84C9D"/>
    <w:rsid w:val="00C9155D"/>
    <w:rsid w:val="00CB35C3"/>
    <w:rsid w:val="00CD59BF"/>
    <w:rsid w:val="00CF1583"/>
    <w:rsid w:val="00CF26F7"/>
    <w:rsid w:val="00D076E4"/>
    <w:rsid w:val="00D22DC7"/>
    <w:rsid w:val="00D41D39"/>
    <w:rsid w:val="00D54428"/>
    <w:rsid w:val="00D7158A"/>
    <w:rsid w:val="00D73AFA"/>
    <w:rsid w:val="00DA501B"/>
    <w:rsid w:val="00DA55D8"/>
    <w:rsid w:val="00DC00DE"/>
    <w:rsid w:val="00DD2E5E"/>
    <w:rsid w:val="00DE52AF"/>
    <w:rsid w:val="00DE7A94"/>
    <w:rsid w:val="00DF04AA"/>
    <w:rsid w:val="00E16BAF"/>
    <w:rsid w:val="00E2145E"/>
    <w:rsid w:val="00E21DDE"/>
    <w:rsid w:val="00E3554F"/>
    <w:rsid w:val="00E5653D"/>
    <w:rsid w:val="00E620A3"/>
    <w:rsid w:val="00E63C7F"/>
    <w:rsid w:val="00E64EA8"/>
    <w:rsid w:val="00EA51DB"/>
    <w:rsid w:val="00EC5708"/>
    <w:rsid w:val="00ED650B"/>
    <w:rsid w:val="00EF0684"/>
    <w:rsid w:val="00F03303"/>
    <w:rsid w:val="00F07DA7"/>
    <w:rsid w:val="00F21B1C"/>
    <w:rsid w:val="00F311C5"/>
    <w:rsid w:val="00F65AE8"/>
    <w:rsid w:val="00F676DC"/>
    <w:rsid w:val="00F769A7"/>
    <w:rsid w:val="00F819B4"/>
    <w:rsid w:val="00F858BC"/>
    <w:rsid w:val="00FA109D"/>
    <w:rsid w:val="00FA5CF4"/>
    <w:rsid w:val="00FA742A"/>
    <w:rsid w:val="00FB3BBD"/>
    <w:rsid w:val="00FD53EE"/>
    <w:rsid w:val="00FE7488"/>
    <w:rsid w:val="00FF1DC9"/>
    <w:rsid w:val="00F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5E0A5"/>
  <w15:chartTrackingRefBased/>
  <w15:docId w15:val="{E0B241B2-5E6E-4203-8BAA-E4771DC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AA"/>
    <w:rPr>
      <w:rFonts w:ascii="Calibri" w:eastAsia="Calibri" w:hAnsi="Calibri" w:cs="Calibri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E2145E"/>
    <w:pPr>
      <w:keepNext/>
      <w:keepLines/>
      <w:spacing w:after="0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A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2145E"/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2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2D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91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BC735-6106-4222-9FB2-D4891F1C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567</Words>
  <Characters>2966</Characters>
  <Application>Microsoft Office Word</Application>
  <DocSecurity>0</DocSecurity>
  <Lines>269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Secretary</dc:creator>
  <cp:keywords/>
  <dc:description/>
  <cp:lastModifiedBy>Jeannie Kubricht</cp:lastModifiedBy>
  <cp:revision>14</cp:revision>
  <dcterms:created xsi:type="dcterms:W3CDTF">2026-06-15T18:33:00Z</dcterms:created>
  <dcterms:modified xsi:type="dcterms:W3CDTF">2026-08-17T19:06:00Z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2024-09-26T18:56:40Z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40f2c777-4881-4b1f-ae69-75d6f60caa54</vt:lpwstr>
  </property>
  <property fmtid="{D5CDD505-2E9C-101B-9397-08002B2CF9AE}" pid="7" name="MSIP_Label_defa4170-0d19-0005-0004-bc88714345d2_ActionId">
    <vt:lpwstr>04d6d4d5-11b8-4915-9fdb-f5925a3b0cca</vt:lpwstr>
  </property>
  <property fmtid="{D5CDD505-2E9C-101B-9397-08002B2CF9AE}" pid="8" name="MSIP_Label_defa4170-0d19-0005-0004-bc88714345d2_ContentBits">
    <vt:lpwstr>0</vt:lpwstr>
  </property>
</Properties>
</file>